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4A24" w14:textId="77777777" w:rsidR="00B51727" w:rsidRPr="001F4DC5" w:rsidRDefault="00B51727" w:rsidP="00C77E8B">
      <w:pPr>
        <w:jc w:val="right"/>
        <w:rPr>
          <w:sz w:val="24"/>
        </w:rPr>
      </w:pPr>
      <w:r w:rsidRPr="001F4DC5">
        <w:rPr>
          <w:rFonts w:hint="eastAsia"/>
          <w:sz w:val="24"/>
        </w:rPr>
        <w:t>（様式</w:t>
      </w:r>
      <w:r w:rsidR="003E5E3E" w:rsidRPr="001F4DC5">
        <w:rPr>
          <w:rFonts w:hint="eastAsia"/>
          <w:sz w:val="24"/>
        </w:rPr>
        <w:t>５</w:t>
      </w:r>
      <w:r w:rsidRPr="001F4DC5">
        <w:rPr>
          <w:rFonts w:hint="eastAsia"/>
          <w:sz w:val="24"/>
        </w:rPr>
        <w:t>）</w:t>
      </w:r>
    </w:p>
    <w:p w14:paraId="310AFEE7" w14:textId="77777777" w:rsidR="005B29F3" w:rsidRDefault="005B29F3"/>
    <w:p w14:paraId="0DE1A3C3" w14:textId="77777777" w:rsidR="005B29F3" w:rsidRDefault="00332E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BF375" wp14:editId="0E479FC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77840" cy="2743200"/>
                <wp:effectExtent l="0" t="0" r="2286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84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69DC2" w14:textId="77777777" w:rsidR="00BD2D0B" w:rsidRDefault="00720BE9" w:rsidP="00BD2D0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pacing w:val="40"/>
                                <w:sz w:val="5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プラスチック</w:t>
                            </w:r>
                            <w:r w:rsidR="005D636F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資源</w:t>
                            </w:r>
                            <w:r w:rsidR="00211B9A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の</w:t>
                            </w:r>
                          </w:p>
                          <w:p w14:paraId="302EFB16" w14:textId="77777777" w:rsidR="00BD2D0B" w:rsidRPr="00BD2D0B" w:rsidRDefault="00BE4B6E" w:rsidP="00BD2D0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pacing w:val="40"/>
                                <w:sz w:val="5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選別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pacing w:val="40"/>
                                <w:sz w:val="56"/>
                              </w:rPr>
                              <w:t>・</w:t>
                            </w:r>
                            <w:r w:rsidR="00BD2D0B" w:rsidRPr="00BD2D0B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資源化業務委託</w:t>
                            </w:r>
                          </w:p>
                          <w:p w14:paraId="15634C24" w14:textId="470CD3CC" w:rsidR="005B29F3" w:rsidRPr="00332EB1" w:rsidRDefault="00BD2D0B" w:rsidP="00BD2D0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44"/>
                              </w:rPr>
                            </w:pPr>
                            <w:r w:rsidRPr="00BD2D0B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プロポーザル</w:t>
                            </w:r>
                            <w:r w:rsidR="00FA4C0D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40"/>
                                <w:sz w:val="56"/>
                              </w:rPr>
                              <w:t>提案書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BF3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0;width:439.2pt;height:3in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" strokeweight="2pt">
                <v:stroke linestyle="thinThin"/>
                <v:textbox>
                  <w:txbxContent>
                    <w:p w14:paraId="5F969DC2" w14:textId="77777777" w:rsidR="00BD2D0B" w:rsidRDefault="00720BE9" w:rsidP="00BD2D0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pacing w:val="40"/>
                          <w:sz w:val="5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プラスチック</w:t>
                      </w:r>
                      <w:r w:rsidR="005D636F"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資源</w:t>
                      </w:r>
                      <w:r w:rsidR="00211B9A"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の</w:t>
                      </w:r>
                    </w:p>
                    <w:p w14:paraId="302EFB16" w14:textId="77777777" w:rsidR="00BD2D0B" w:rsidRPr="00BD2D0B" w:rsidRDefault="00BE4B6E" w:rsidP="00BD2D0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pacing w:val="40"/>
                          <w:sz w:val="5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選別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pacing w:val="40"/>
                          <w:sz w:val="56"/>
                        </w:rPr>
                        <w:t>・</w:t>
                      </w:r>
                      <w:r w:rsidR="00BD2D0B" w:rsidRPr="00BD2D0B"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資源化業務委託</w:t>
                      </w:r>
                    </w:p>
                    <w:p w14:paraId="15634C24" w14:textId="470CD3CC" w:rsidR="005B29F3" w:rsidRPr="00332EB1" w:rsidRDefault="00BD2D0B" w:rsidP="00BD2D0B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44"/>
                        </w:rPr>
                      </w:pPr>
                      <w:r w:rsidRPr="00BD2D0B"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プロポーザル</w:t>
                      </w:r>
                      <w:r w:rsidR="00FA4C0D">
                        <w:rPr>
                          <w:rFonts w:ascii="ＭＳ ゴシック" w:eastAsia="ＭＳ ゴシック" w:hAnsi="ＭＳ ゴシック" w:hint="eastAsia"/>
                          <w:b/>
                          <w:spacing w:val="40"/>
                          <w:sz w:val="56"/>
                        </w:rPr>
                        <w:t>提案書</w:t>
                      </w:r>
                    </w:p>
                  </w:txbxContent>
                </v:textbox>
              </v:shape>
            </w:pict>
          </mc:Fallback>
        </mc:AlternateContent>
      </w:r>
    </w:p>
    <w:p w14:paraId="24541A07" w14:textId="77777777" w:rsidR="005B29F3" w:rsidRDefault="005B29F3"/>
    <w:p w14:paraId="49773C22" w14:textId="77777777" w:rsidR="005B29F3" w:rsidRDefault="005B29F3"/>
    <w:p w14:paraId="7E4ACA07" w14:textId="77777777" w:rsidR="005B29F3" w:rsidRPr="005B29F3" w:rsidRDefault="005B29F3" w:rsidP="005B29F3"/>
    <w:p w14:paraId="16355B0B" w14:textId="77777777" w:rsidR="005B29F3" w:rsidRPr="005B29F3" w:rsidRDefault="005B29F3" w:rsidP="005B29F3"/>
    <w:p w14:paraId="17F26913" w14:textId="77777777" w:rsidR="005B29F3" w:rsidRPr="005B29F3" w:rsidRDefault="005B29F3" w:rsidP="005B29F3"/>
    <w:p w14:paraId="49B5BA98" w14:textId="77777777" w:rsidR="005B29F3" w:rsidRPr="005B29F3" w:rsidRDefault="005B29F3" w:rsidP="005B29F3"/>
    <w:p w14:paraId="5BC43800" w14:textId="77777777" w:rsidR="005B29F3" w:rsidRPr="005B29F3" w:rsidRDefault="005B29F3" w:rsidP="005B29F3"/>
    <w:p w14:paraId="11A54F97" w14:textId="77777777" w:rsidR="005B29F3" w:rsidRPr="005B29F3" w:rsidRDefault="005B29F3" w:rsidP="005B29F3"/>
    <w:p w14:paraId="0DEB0370" w14:textId="77777777" w:rsidR="005B29F3" w:rsidRPr="005B29F3" w:rsidRDefault="005B29F3" w:rsidP="005B29F3"/>
    <w:p w14:paraId="0BEFA047" w14:textId="77777777" w:rsidR="00056DD8" w:rsidRDefault="00056DD8" w:rsidP="005B29F3">
      <w:pPr>
        <w:tabs>
          <w:tab w:val="left" w:pos="2657"/>
        </w:tabs>
      </w:pPr>
    </w:p>
    <w:p w14:paraId="02E48D4D" w14:textId="77777777" w:rsidR="005B29F3" w:rsidRDefault="005B29F3" w:rsidP="005B29F3">
      <w:pPr>
        <w:tabs>
          <w:tab w:val="left" w:pos="2657"/>
        </w:tabs>
      </w:pPr>
    </w:p>
    <w:p w14:paraId="150D7DB8" w14:textId="77777777" w:rsidR="005B29F3" w:rsidRDefault="005B29F3" w:rsidP="005B29F3">
      <w:pPr>
        <w:tabs>
          <w:tab w:val="left" w:pos="2657"/>
        </w:tabs>
      </w:pPr>
    </w:p>
    <w:p w14:paraId="419CBEE8" w14:textId="77777777" w:rsidR="005B29F3" w:rsidRDefault="005B29F3" w:rsidP="005B29F3">
      <w:pPr>
        <w:tabs>
          <w:tab w:val="left" w:pos="2657"/>
        </w:tabs>
      </w:pPr>
    </w:p>
    <w:p w14:paraId="3554AA91" w14:textId="77777777" w:rsidR="005B29F3" w:rsidRDefault="005B29F3" w:rsidP="005B29F3">
      <w:pPr>
        <w:tabs>
          <w:tab w:val="left" w:pos="2657"/>
        </w:tabs>
      </w:pPr>
    </w:p>
    <w:p w14:paraId="0C203FD1" w14:textId="77777777" w:rsidR="005B29F3" w:rsidRDefault="005B29F3" w:rsidP="005B29F3">
      <w:pPr>
        <w:tabs>
          <w:tab w:val="left" w:pos="2657"/>
        </w:tabs>
      </w:pPr>
    </w:p>
    <w:p w14:paraId="4C3CDECF" w14:textId="77777777" w:rsidR="005B29F3" w:rsidRDefault="005B29F3" w:rsidP="005B29F3">
      <w:pPr>
        <w:tabs>
          <w:tab w:val="left" w:pos="2657"/>
        </w:tabs>
      </w:pPr>
    </w:p>
    <w:p w14:paraId="563C99A4" w14:textId="77777777" w:rsidR="005B29F3" w:rsidRDefault="005B29F3" w:rsidP="005B29F3">
      <w:pPr>
        <w:tabs>
          <w:tab w:val="left" w:pos="2657"/>
        </w:tabs>
      </w:pPr>
    </w:p>
    <w:p w14:paraId="6DDF1EBD" w14:textId="77777777" w:rsidR="005B29F3" w:rsidRDefault="005B29F3" w:rsidP="005B29F3">
      <w:pPr>
        <w:tabs>
          <w:tab w:val="left" w:pos="2657"/>
        </w:tabs>
      </w:pPr>
    </w:p>
    <w:p w14:paraId="23AB23A9" w14:textId="77777777" w:rsidR="005B29F3" w:rsidRDefault="005B29F3" w:rsidP="005B29F3">
      <w:pPr>
        <w:tabs>
          <w:tab w:val="left" w:pos="2657"/>
        </w:tabs>
      </w:pPr>
    </w:p>
    <w:p w14:paraId="7783CC8E" w14:textId="77777777" w:rsidR="005B29F3" w:rsidRDefault="005B29F3" w:rsidP="005B29F3">
      <w:pPr>
        <w:tabs>
          <w:tab w:val="left" w:pos="2657"/>
        </w:tabs>
      </w:pPr>
    </w:p>
    <w:p w14:paraId="164B4C57" w14:textId="77777777" w:rsidR="005B29F3" w:rsidRDefault="005B29F3" w:rsidP="005B29F3">
      <w:pPr>
        <w:tabs>
          <w:tab w:val="left" w:pos="2657"/>
        </w:tabs>
      </w:pPr>
    </w:p>
    <w:p w14:paraId="61BC56AF" w14:textId="77777777" w:rsidR="005B29F3" w:rsidRDefault="005B29F3" w:rsidP="005B29F3">
      <w:pPr>
        <w:tabs>
          <w:tab w:val="left" w:pos="2657"/>
        </w:tabs>
      </w:pPr>
    </w:p>
    <w:p w14:paraId="11565071" w14:textId="77777777" w:rsidR="005B29F3" w:rsidRDefault="005B29F3" w:rsidP="005B29F3">
      <w:pPr>
        <w:tabs>
          <w:tab w:val="left" w:pos="2657"/>
        </w:tabs>
      </w:pPr>
    </w:p>
    <w:p w14:paraId="3758C2DD" w14:textId="77777777" w:rsidR="005B29F3" w:rsidRDefault="005B29F3" w:rsidP="005B29F3">
      <w:pPr>
        <w:tabs>
          <w:tab w:val="left" w:pos="2657"/>
        </w:tabs>
      </w:pPr>
    </w:p>
    <w:p w14:paraId="63385A85" w14:textId="77777777" w:rsidR="005B29F3" w:rsidRDefault="005B29F3" w:rsidP="005B29F3">
      <w:pPr>
        <w:tabs>
          <w:tab w:val="left" w:pos="2657"/>
        </w:tabs>
      </w:pPr>
    </w:p>
    <w:p w14:paraId="03F5900A" w14:textId="77777777" w:rsidR="005B29F3" w:rsidRDefault="005B29F3" w:rsidP="005B29F3">
      <w:pPr>
        <w:tabs>
          <w:tab w:val="left" w:pos="2657"/>
        </w:tabs>
      </w:pPr>
    </w:p>
    <w:p w14:paraId="7EA37C70" w14:textId="77777777" w:rsidR="005B29F3" w:rsidRDefault="005B29F3" w:rsidP="005B29F3">
      <w:pPr>
        <w:tabs>
          <w:tab w:val="left" w:pos="2657"/>
        </w:tabs>
      </w:pPr>
    </w:p>
    <w:p w14:paraId="60E9C65A" w14:textId="77777777" w:rsidR="005B29F3" w:rsidRDefault="005B29F3" w:rsidP="005B29F3">
      <w:pPr>
        <w:tabs>
          <w:tab w:val="left" w:pos="2657"/>
        </w:tabs>
      </w:pPr>
    </w:p>
    <w:p w14:paraId="036B59AB" w14:textId="77777777" w:rsidR="005B29F3" w:rsidRDefault="005B29F3" w:rsidP="005B29F3">
      <w:pPr>
        <w:tabs>
          <w:tab w:val="left" w:pos="2657"/>
        </w:tabs>
      </w:pPr>
    </w:p>
    <w:p w14:paraId="485BA8F9" w14:textId="77777777" w:rsidR="005B29F3" w:rsidRDefault="005B29F3" w:rsidP="005B29F3">
      <w:pPr>
        <w:tabs>
          <w:tab w:val="left" w:pos="2657"/>
        </w:tabs>
      </w:pPr>
    </w:p>
    <w:p w14:paraId="7F6E269B" w14:textId="77777777" w:rsidR="005B29F3" w:rsidRDefault="005B29F3" w:rsidP="005B29F3">
      <w:pPr>
        <w:tabs>
          <w:tab w:val="left" w:pos="2657"/>
        </w:tabs>
      </w:pPr>
    </w:p>
    <w:sectPr w:rsidR="005B29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4E45" w14:textId="77777777" w:rsidR="00EB3D01" w:rsidRDefault="00EB3D01" w:rsidP="00EB3D01">
      <w:r>
        <w:separator/>
      </w:r>
    </w:p>
  </w:endnote>
  <w:endnote w:type="continuationSeparator" w:id="0">
    <w:p w14:paraId="0189E18E" w14:textId="77777777" w:rsidR="00EB3D01" w:rsidRDefault="00EB3D01" w:rsidP="00EB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188F6" w14:textId="77777777" w:rsidR="00EB3D01" w:rsidRDefault="00EB3D01" w:rsidP="00EB3D01">
      <w:r>
        <w:separator/>
      </w:r>
    </w:p>
  </w:footnote>
  <w:footnote w:type="continuationSeparator" w:id="0">
    <w:p w14:paraId="648F282E" w14:textId="77777777" w:rsidR="00EB3D01" w:rsidRDefault="00EB3D01" w:rsidP="00EB3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801"/>
    <w:rsid w:val="00056DD8"/>
    <w:rsid w:val="001F4DC5"/>
    <w:rsid w:val="00211B9A"/>
    <w:rsid w:val="003120BE"/>
    <w:rsid w:val="00332EB1"/>
    <w:rsid w:val="003E5E3E"/>
    <w:rsid w:val="00591AE8"/>
    <w:rsid w:val="005B29F3"/>
    <w:rsid w:val="005D636F"/>
    <w:rsid w:val="00652DD8"/>
    <w:rsid w:val="00720BE9"/>
    <w:rsid w:val="00876BA2"/>
    <w:rsid w:val="00996801"/>
    <w:rsid w:val="009B06B0"/>
    <w:rsid w:val="009B5839"/>
    <w:rsid w:val="009C7EB2"/>
    <w:rsid w:val="00A31184"/>
    <w:rsid w:val="00B51727"/>
    <w:rsid w:val="00BD2D0B"/>
    <w:rsid w:val="00BE4B6E"/>
    <w:rsid w:val="00C77E8B"/>
    <w:rsid w:val="00C80C06"/>
    <w:rsid w:val="00EB3D01"/>
    <w:rsid w:val="00FA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9CCACCB"/>
  <w15:docId w15:val="{19219632-2A78-45A8-A163-F5333C84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0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9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B29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3D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EB3D01"/>
  </w:style>
  <w:style w:type="paragraph" w:styleId="a7">
    <w:name w:val="footer"/>
    <w:basedOn w:val="a"/>
    <w:link w:val="a8"/>
    <w:uiPriority w:val="99"/>
    <w:unhideWhenUsed/>
    <w:rsid w:val="00EB3D0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EB3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全庁LAN使用者</dc:creator>
  <cp:lastModifiedBy>大島　康暉</cp:lastModifiedBy>
  <cp:revision>17</cp:revision>
  <cp:lastPrinted>2016-03-02T06:51:00Z</cp:lastPrinted>
  <dcterms:created xsi:type="dcterms:W3CDTF">2016-02-27T08:47:00Z</dcterms:created>
  <dcterms:modified xsi:type="dcterms:W3CDTF">2026-08-21T01:48:00Z</dcterms:modified>
</cp:coreProperties>
</file>